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1B" w:rsidRDefault="001C0342" w:rsidP="0024571B">
      <w:r>
        <w:t>Для</w:t>
      </w:r>
      <w:r w:rsidR="00C27A1E">
        <w:t xml:space="preserve">  </w:t>
      </w:r>
      <w:r w:rsidR="000D7B8B">
        <w:t>Юго-Восточной</w:t>
      </w:r>
      <w:r w:rsidR="00C27A1E">
        <w:t xml:space="preserve"> </w:t>
      </w:r>
      <w:r>
        <w:t xml:space="preserve"> Азии</w:t>
      </w:r>
    </w:p>
    <w:p w:rsidR="001C0342" w:rsidRDefault="0024571B" w:rsidP="000D7B8B">
      <w:r>
        <w:t xml:space="preserve">Мобильный автоматизированный </w:t>
      </w:r>
      <w:r w:rsidR="000D7B8B">
        <w:t xml:space="preserve">универсальный </w:t>
      </w:r>
      <w:r>
        <w:t xml:space="preserve">строительно-монтажный </w:t>
      </w:r>
      <w:r w:rsidR="00B678C0">
        <w:t>комплекс.</w:t>
      </w:r>
    </w:p>
    <w:p w:rsidR="001C0342" w:rsidRDefault="002E2526" w:rsidP="00B5347F">
      <w:pPr>
        <w:ind w:right="-57"/>
      </w:pPr>
      <w:r>
        <w:t xml:space="preserve"> Социальное жильё: </w:t>
      </w:r>
      <w:r w:rsidR="001C0342">
        <w:t>Мобильный автоматизированный домостроительный комплекс для модульного строительства малогабаритных (15 -20м кв.) многоквартирных домов с оригинальным проектом модульного бескаркасного, сейсмоустойчивого дома.</w:t>
      </w:r>
    </w:p>
    <w:p w:rsidR="001C0342" w:rsidRDefault="001C0342" w:rsidP="00B5347F">
      <w:pPr>
        <w:ind w:right="-57"/>
      </w:pPr>
      <w:r>
        <w:t>Проект не имеет аналогов</w:t>
      </w:r>
      <w:r w:rsidR="006F7788">
        <w:t xml:space="preserve"> в мире</w:t>
      </w:r>
      <w:r>
        <w:t>. Он направлен на решение проблемы нехватки жилья для молодежи в перенаселенных городах мира (Китай, Индия, Япония</w:t>
      </w:r>
      <w:r w:rsidR="00CB398E">
        <w:t>, Малайзия и др.)</w:t>
      </w:r>
      <w:r>
        <w:t xml:space="preserve"> Применяется для жилых зданий и студенческих общежитий. Квартира рассчитана на одного-двух взрослых и одного ребенка в возрасте до 6 лет. </w:t>
      </w:r>
      <w:r w:rsidR="00420B4D">
        <w:t xml:space="preserve">Также комнаты могут быть объединены в двух – трех комнатные квартиры. </w:t>
      </w:r>
      <w:r>
        <w:t>Все три компонента</w:t>
      </w:r>
      <w:r w:rsidR="006F7788">
        <w:t xml:space="preserve"> </w:t>
      </w:r>
      <w:r>
        <w:t>-</w:t>
      </w:r>
      <w:r w:rsidR="006F7788">
        <w:t xml:space="preserve"> </w:t>
      </w:r>
      <w:r>
        <w:t>мобильны</w:t>
      </w:r>
      <w:r w:rsidR="006F7788">
        <w:t xml:space="preserve">й комплекс, подъемно-монтажный автомат и строительный проект </w:t>
      </w:r>
      <w:r>
        <w:t>являются ноу-хау, высокот</w:t>
      </w:r>
      <w:r w:rsidR="006F7788">
        <w:t xml:space="preserve">ехнологичными и инновационными, </w:t>
      </w:r>
      <w:r>
        <w:t xml:space="preserve">благодаря этому каждый из 10 комплексов возводит </w:t>
      </w:r>
      <w:r w:rsidR="00CC339E">
        <w:t>100</w:t>
      </w:r>
      <w:r w:rsidR="007E6DCC">
        <w:t xml:space="preserve"> зданий</w:t>
      </w:r>
      <w:r w:rsidR="00CB398E">
        <w:t xml:space="preserve"> </w:t>
      </w:r>
      <w:r>
        <w:t>на тысячу квартир в год, со скоростью п</w:t>
      </w:r>
      <w:r w:rsidR="00420B4D">
        <w:t>роизводства 3 минуты и монтажа 3</w:t>
      </w:r>
      <w:r>
        <w:t xml:space="preserve"> минуты на </w:t>
      </w:r>
      <w:r w:rsidR="00420B4D">
        <w:t>модуль</w:t>
      </w:r>
      <w:r w:rsidR="00FD58C4">
        <w:t xml:space="preserve"> </w:t>
      </w:r>
      <w:proofErr w:type="gramStart"/>
      <w:r w:rsidR="00FD58C4">
        <w:t xml:space="preserve">( </w:t>
      </w:r>
      <w:proofErr w:type="gramEnd"/>
      <w:r w:rsidR="00FD58C4">
        <w:t>на эти показатели выйдем постепенно)</w:t>
      </w:r>
      <w:r>
        <w:t>. Строит</w:t>
      </w:r>
      <w:r w:rsidR="00CC339E">
        <w:t xml:space="preserve">ельство ведется круглосуточно </w:t>
      </w:r>
      <w:r>
        <w:t>автоматами на заданной скорости. Используются высокотехнологичные, быстротвердеющие бетоны. Строится  сразу микрорайон. Стоимость:</w:t>
      </w:r>
    </w:p>
    <w:p w:rsidR="001C0342" w:rsidRDefault="001C0342" w:rsidP="00B5347F">
      <w:pPr>
        <w:ind w:right="-57"/>
      </w:pPr>
      <w:r>
        <w:t>- $0. - зарплата.</w:t>
      </w:r>
    </w:p>
    <w:p w:rsidR="001C0342" w:rsidRDefault="00FB0E01" w:rsidP="00B5347F">
      <w:pPr>
        <w:ind w:right="-57"/>
      </w:pPr>
      <w:r>
        <w:t xml:space="preserve">- </w:t>
      </w:r>
      <w:r w:rsidR="001C0342">
        <w:t xml:space="preserve">10 </w:t>
      </w:r>
      <w:r w:rsidR="00CC339E">
        <w:t>млн</w:t>
      </w:r>
      <w:r w:rsidR="00CC339E" w:rsidRPr="0024571B">
        <w:t>.</w:t>
      </w:r>
      <w:r w:rsidRPr="0024571B">
        <w:t xml:space="preserve"> $ </w:t>
      </w:r>
      <w:r w:rsidR="001C0342">
        <w:t>-</w:t>
      </w:r>
      <w:r>
        <w:t xml:space="preserve"> </w:t>
      </w:r>
      <w:r w:rsidR="001C0342">
        <w:t>программное обеспечение</w:t>
      </w:r>
      <w:r w:rsidR="00FD58C4">
        <w:t xml:space="preserve"> (?)</w:t>
      </w:r>
    </w:p>
    <w:p w:rsidR="001C0342" w:rsidRDefault="001C0342" w:rsidP="00B5347F">
      <w:pPr>
        <w:ind w:right="-57"/>
      </w:pPr>
      <w:r>
        <w:t>- 20 млн</w:t>
      </w:r>
      <w:r w:rsidR="00FB0E01" w:rsidRPr="00FB0E01">
        <w:t>.</w:t>
      </w:r>
      <w:r>
        <w:t xml:space="preserve"> $ - подъемно-монтажный механизм</w:t>
      </w:r>
      <w:r w:rsidR="00CC339E">
        <w:t xml:space="preserve"> </w:t>
      </w:r>
      <w:r>
        <w:t>(за один) - 20 шт</w:t>
      </w:r>
      <w:r w:rsidR="00CC339E">
        <w:t xml:space="preserve">. </w:t>
      </w:r>
      <w:r>
        <w:t>=</w:t>
      </w:r>
      <w:r w:rsidR="00CC339E">
        <w:t xml:space="preserve"> </w:t>
      </w:r>
      <w:r>
        <w:t>400 млн</w:t>
      </w:r>
      <w:r w:rsidR="00FB0E01" w:rsidRPr="00FB0E01">
        <w:t>.</w:t>
      </w:r>
      <w:r>
        <w:t xml:space="preserve"> $</w:t>
      </w:r>
    </w:p>
    <w:p w:rsidR="001C0342" w:rsidRDefault="001C0342" w:rsidP="00B5347F">
      <w:pPr>
        <w:ind w:right="-57"/>
      </w:pPr>
      <w:r>
        <w:t>- 50 м</w:t>
      </w:r>
      <w:r w:rsidR="00FB0E01">
        <w:t xml:space="preserve">лн. </w:t>
      </w:r>
      <w:r w:rsidR="00FB0E01" w:rsidRPr="00FB0E01">
        <w:t>$</w:t>
      </w:r>
      <w:r>
        <w:t>. - мобильный комплекс</w:t>
      </w:r>
      <w:r w:rsidR="00CC339E">
        <w:t xml:space="preserve"> </w:t>
      </w:r>
      <w:proofErr w:type="gramStart"/>
      <w:r>
        <w:t xml:space="preserve">( </w:t>
      </w:r>
      <w:proofErr w:type="gramEnd"/>
      <w:r>
        <w:t>за один) - 10 шт. = 500</w:t>
      </w:r>
      <w:r w:rsidR="00FB0E01">
        <w:t xml:space="preserve"> млн.</w:t>
      </w:r>
      <w:r w:rsidR="00FB0E01" w:rsidRPr="00FB0E01">
        <w:t xml:space="preserve"> $</w:t>
      </w:r>
      <w:r>
        <w:t>.</w:t>
      </w:r>
    </w:p>
    <w:p w:rsidR="001C0342" w:rsidRDefault="006F7788" w:rsidP="00B5347F">
      <w:pPr>
        <w:ind w:right="-57"/>
      </w:pPr>
      <w:r>
        <w:t>- 2</w:t>
      </w:r>
      <w:r w:rsidR="001C0342">
        <w:t>00 млн</w:t>
      </w:r>
      <w:r w:rsidR="00FB0E01" w:rsidRPr="00FB0E01">
        <w:t>.</w:t>
      </w:r>
      <w:r>
        <w:t xml:space="preserve"> </w:t>
      </w:r>
      <w:r w:rsidR="00FB0E01" w:rsidRPr="00FB0E01">
        <w:t>$</w:t>
      </w:r>
      <w:r w:rsidR="00FB0E01">
        <w:t xml:space="preserve"> </w:t>
      </w:r>
      <w:r w:rsidR="001C0342">
        <w:t>-</w:t>
      </w:r>
      <w:r w:rsidR="00FB0E01">
        <w:t xml:space="preserve"> </w:t>
      </w:r>
      <w:r w:rsidR="001C0342">
        <w:t>строительные материалы</w:t>
      </w:r>
    </w:p>
    <w:p w:rsidR="001C0342" w:rsidRDefault="001C0342" w:rsidP="00B5347F">
      <w:pPr>
        <w:ind w:right="-57"/>
      </w:pPr>
      <w:r>
        <w:t>- 20% - прочие и непредвиденные расходы -</w:t>
      </w:r>
      <w:r w:rsidR="006F7788">
        <w:t>22</w:t>
      </w:r>
      <w:r>
        <w:t>2 млн.</w:t>
      </w:r>
      <w:r w:rsidR="00FB0E01">
        <w:t xml:space="preserve"> $</w:t>
      </w:r>
    </w:p>
    <w:p w:rsidR="001C0342" w:rsidRDefault="006F7788" w:rsidP="00B5347F">
      <w:pPr>
        <w:ind w:right="-57"/>
      </w:pPr>
      <w:r>
        <w:t>Итого: $ 133</w:t>
      </w:r>
      <w:r w:rsidR="001C0342">
        <w:t>2,000,000.</w:t>
      </w:r>
    </w:p>
    <w:p w:rsidR="001C0342" w:rsidRDefault="001C0342" w:rsidP="00B5347F">
      <w:pPr>
        <w:ind w:right="-57"/>
      </w:pPr>
      <w:r>
        <w:t>Стоимость квадратного метра составляет 400 долларов. По продажной цене 800 долларов</w:t>
      </w:r>
      <w:proofErr w:type="gramStart"/>
      <w:r>
        <w:t>.</w:t>
      </w:r>
      <w:proofErr w:type="gramEnd"/>
      <w:r>
        <w:t xml:space="preserve"> </w:t>
      </w:r>
      <w:proofErr w:type="gramStart"/>
      <w:r>
        <w:t>з</w:t>
      </w:r>
      <w:proofErr w:type="gramEnd"/>
      <w:r>
        <w:t>а квадратный метр,</w:t>
      </w:r>
    </w:p>
    <w:p w:rsidR="001C0342" w:rsidRPr="00FB0E01" w:rsidRDefault="001C0342" w:rsidP="00B5347F">
      <w:pPr>
        <w:ind w:right="-57"/>
      </w:pPr>
      <w:r>
        <w:t>1 комплекс окупает весь п</w:t>
      </w:r>
      <w:r w:rsidR="00FB0E01">
        <w:t>роект за один год, производя 100</w:t>
      </w:r>
      <w:r w:rsidR="00A619AF">
        <w:t xml:space="preserve"> зданий</w:t>
      </w:r>
      <w:r w:rsidR="00FB0E01" w:rsidRPr="00FB0E01">
        <w:t xml:space="preserve"> </w:t>
      </w:r>
      <w:r w:rsidR="00FB0E01">
        <w:t xml:space="preserve">по </w:t>
      </w:r>
      <w:r w:rsidR="00FB0E01" w:rsidRPr="00FB0E01">
        <w:t>16</w:t>
      </w:r>
      <w:r w:rsidR="00FB0E01">
        <w:t xml:space="preserve"> млн.</w:t>
      </w:r>
      <w:r w:rsidR="00FB0E01" w:rsidRPr="00FB0E01">
        <w:t xml:space="preserve"> </w:t>
      </w:r>
      <w:r w:rsidR="00FB0E01">
        <w:rPr>
          <w:lang w:val="en-US"/>
        </w:rPr>
        <w:t>USD</w:t>
      </w:r>
      <w:r w:rsidR="00FB0E01">
        <w:t xml:space="preserve"> </w:t>
      </w:r>
    </w:p>
    <w:p w:rsidR="001C0342" w:rsidRDefault="00FB0E01" w:rsidP="00B5347F">
      <w:pPr>
        <w:ind w:right="-57"/>
      </w:pPr>
      <w:r>
        <w:t xml:space="preserve">10 комплексов строят 1000 </w:t>
      </w:r>
      <w:r w:rsidR="00420B4D">
        <w:t>зданий</w:t>
      </w:r>
      <w:r>
        <w:t xml:space="preserve"> по</w:t>
      </w:r>
      <w:r w:rsidR="00420B4D">
        <w:t xml:space="preserve"> одной</w:t>
      </w:r>
      <w:r>
        <w:t xml:space="preserve"> тысяче</w:t>
      </w:r>
      <w:r w:rsidR="00CC339E">
        <w:t xml:space="preserve"> квартир.</w:t>
      </w:r>
    </w:p>
    <w:p w:rsidR="001C0342" w:rsidRPr="00B678C0" w:rsidRDefault="00FB0E01" w:rsidP="00B5347F">
      <w:pPr>
        <w:ind w:right="-57"/>
      </w:pPr>
      <w:r>
        <w:t>И</w:t>
      </w:r>
      <w:r w:rsidR="001C0342">
        <w:t xml:space="preserve"> о</w:t>
      </w:r>
      <w:r>
        <w:t>жидаемая прибыль составит $ 14</w:t>
      </w:r>
      <w:r w:rsidR="00CB398E">
        <w:t>,</w:t>
      </w:r>
      <w:r>
        <w:t>4</w:t>
      </w:r>
      <w:r w:rsidR="001C0342">
        <w:t xml:space="preserve"> млрд</w:t>
      </w:r>
      <w:r>
        <w:t xml:space="preserve">. </w:t>
      </w:r>
      <w:r>
        <w:rPr>
          <w:lang w:val="en-US"/>
        </w:rPr>
        <w:t>USD</w:t>
      </w:r>
      <w:r w:rsidR="001C0342">
        <w:t xml:space="preserve"> в год</w:t>
      </w:r>
      <w:r w:rsidR="00A619AF">
        <w:t>. Это для одного пресса, формирующего  модули, если мы ставим четыре пресса и сохраняем скорост</w:t>
      </w:r>
      <w:r w:rsidR="00FB0AE7">
        <w:t xml:space="preserve">ь строительства, то производим 2000 зданий и получаем прибыль  28,8 </w:t>
      </w:r>
      <w:r w:rsidR="00A619AF">
        <w:t xml:space="preserve">млрд.  </w:t>
      </w:r>
      <w:r w:rsidR="00A619AF">
        <w:rPr>
          <w:lang w:val="en-US"/>
        </w:rPr>
        <w:t>USD</w:t>
      </w:r>
    </w:p>
    <w:p w:rsidR="001C0342" w:rsidRDefault="001C0342" w:rsidP="00B5347F">
      <w:pPr>
        <w:ind w:right="-57"/>
      </w:pPr>
      <w:r>
        <w:t>Заинтересованные покупатели</w:t>
      </w:r>
      <w:r w:rsidR="006F7788">
        <w:t xml:space="preserve"> </w:t>
      </w:r>
      <w:r>
        <w:t>-</w:t>
      </w:r>
      <w:r w:rsidR="00FB0E01">
        <w:t xml:space="preserve"> </w:t>
      </w:r>
      <w:r>
        <w:t xml:space="preserve"> молодежь, муниципалитеты крупных город</w:t>
      </w:r>
      <w:r w:rsidR="00FB0E01">
        <w:t>ов, университеты, крупные корпорации</w:t>
      </w:r>
      <w:r>
        <w:t>, одинокие пожилые люди. Э</w:t>
      </w:r>
      <w:r w:rsidR="00C27A1E">
        <w:t>тот проект также применим к рассе</w:t>
      </w:r>
      <w:r>
        <w:t xml:space="preserve">лению </w:t>
      </w:r>
      <w:r w:rsidR="006F7788">
        <w:t>трущеб</w:t>
      </w:r>
      <w:r>
        <w:t xml:space="preserve"> и декриминализации таких районов. Сумма затрат является техническим заданием и может отличаться от реальных, но многократный запас прочности за счет большой прибыли позволяет увеличить их без ущерба для надежности проекта. Если мы направим наши доходы на строительство университета, мы получим кампус, если мы добавим бизнес-акселератор, мы получим Кремн</w:t>
      </w:r>
      <w:r w:rsidR="00435E98">
        <w:t xml:space="preserve">иевую долину с </w:t>
      </w:r>
      <w:r w:rsidR="006F7788">
        <w:t xml:space="preserve"> собственными</w:t>
      </w:r>
      <w:r>
        <w:t xml:space="preserve"> </w:t>
      </w:r>
      <w:r w:rsidR="006F7788">
        <w:t>кадрами</w:t>
      </w:r>
      <w:r>
        <w:t xml:space="preserve">. Проект экологичный, в жарком климате мы будем </w:t>
      </w:r>
      <w:r w:rsidR="009D20C3">
        <w:t>проливать водой  все здание, как по</w:t>
      </w:r>
      <w:r>
        <w:t xml:space="preserve"> пове</w:t>
      </w:r>
      <w:r w:rsidR="00435E98">
        <w:t xml:space="preserve">рхности, так и внутри, из </w:t>
      </w:r>
      <w:r>
        <w:t xml:space="preserve"> собственно</w:t>
      </w:r>
      <w:r w:rsidR="009D20C3">
        <w:t xml:space="preserve">й </w:t>
      </w:r>
      <w:r w:rsidR="009D20C3">
        <w:lastRenderedPageBreak/>
        <w:t>скважины, это обеспечит</w:t>
      </w:r>
      <w:r>
        <w:t xml:space="preserve"> естественное кондиционирование воздуха и экономию энергии, мы будем покрывать все здание вьющимися растениями, которые будут очищать воздух. Стекающая вода образует озера и используется повторно. Вокруг кампуса высаживается лес</w:t>
      </w:r>
      <w:r w:rsidR="00420B4D">
        <w:t>опарк</w:t>
      </w:r>
      <w:r>
        <w:t>, который также очистит загрязненный воздух мегаполиса.</w:t>
      </w:r>
    </w:p>
    <w:p w:rsidR="00FD58C4" w:rsidRDefault="001C0342" w:rsidP="00B5347F">
      <w:pPr>
        <w:ind w:right="-57"/>
      </w:pPr>
      <w:r>
        <w:t xml:space="preserve">Два стоящих бок о бок дома соединены крышей из солнечных панелей, внутреннее пространство ограничено витражами и получается </w:t>
      </w:r>
      <w:r w:rsidR="00420B4D">
        <w:t xml:space="preserve">практически бесплатное </w:t>
      </w:r>
      <w:r w:rsidR="009D20C3">
        <w:t>помещение</w:t>
      </w:r>
      <w:r w:rsidR="006F7788">
        <w:t xml:space="preserve"> под</w:t>
      </w:r>
      <w:r w:rsidR="00420B4D">
        <w:t xml:space="preserve">: торгово-развлекательный центр, </w:t>
      </w:r>
      <w:r w:rsidR="00FD58C4">
        <w:t xml:space="preserve">стадион, ледовую </w:t>
      </w:r>
      <w:r w:rsidR="00435E98">
        <w:t>площадку</w:t>
      </w:r>
      <w:r>
        <w:t xml:space="preserve">, аудитории, </w:t>
      </w:r>
      <w:r w:rsidR="00420B4D">
        <w:t>конференц-зал</w:t>
      </w:r>
      <w:r>
        <w:t xml:space="preserve">,  магазины, </w:t>
      </w:r>
      <w:r w:rsidR="00420B4D">
        <w:t xml:space="preserve">рестораны, кафу, бары, столовые, салоны, прачечные, госучреждения, </w:t>
      </w:r>
      <w:r>
        <w:t>бизнес-акселератор</w:t>
      </w:r>
      <w:r w:rsidR="00435E98">
        <w:t>, больницу</w:t>
      </w:r>
      <w:r w:rsidR="009D20C3">
        <w:t xml:space="preserve">, </w:t>
      </w:r>
      <w:r w:rsidR="00435E98">
        <w:t>поликлинику</w:t>
      </w:r>
      <w:r w:rsidR="009D20C3">
        <w:t>,</w:t>
      </w:r>
      <w:r w:rsidR="00435E98">
        <w:t xml:space="preserve"> школу</w:t>
      </w:r>
      <w:r w:rsidR="009D20C3">
        <w:t>, детский сад, многоуровневые посадки овощей, фруктов, риса и пшеницы</w:t>
      </w:r>
      <w:r w:rsidR="00420B4D">
        <w:t xml:space="preserve">, которые обеспечивают естественное кондеционирование воздуха и снижают энергозатраты </w:t>
      </w:r>
      <w:r>
        <w:t xml:space="preserve">и т. д.  </w:t>
      </w:r>
      <w:r w:rsidR="009D20C3">
        <w:t xml:space="preserve">Нам не надо строить отдельностоящие здания инфраструктуры. </w:t>
      </w:r>
      <w:r>
        <w:t xml:space="preserve">Доход от них не учтен в предполагаемой прибыли. </w:t>
      </w:r>
      <w:r w:rsidR="00CC339E">
        <w:t>Так же, металлические формы, оставшиеся после изготовления блоков квартир, не утилизируются, а закапываются, образуя защищенные бункеры</w:t>
      </w:r>
      <w:r w:rsidR="002722BB">
        <w:t xml:space="preserve"> и подземные гаражи</w:t>
      </w:r>
      <w:r w:rsidR="00CC339E">
        <w:t>, пользующиеся спросом</w:t>
      </w:r>
      <w:r w:rsidR="00435E98">
        <w:t>,</w:t>
      </w:r>
      <w:r w:rsidR="00CC339E">
        <w:t xml:space="preserve"> и приносят </w:t>
      </w:r>
      <w:r w:rsidR="00435E98">
        <w:t xml:space="preserve">дополнительную </w:t>
      </w:r>
      <w:r w:rsidR="00CC339E">
        <w:t>прибыль.</w:t>
      </w:r>
    </w:p>
    <w:p w:rsidR="001C0342" w:rsidRDefault="00435E98" w:rsidP="00B5347F">
      <w:pPr>
        <w:ind w:right="-57"/>
      </w:pPr>
      <w:r>
        <w:t xml:space="preserve"> </w:t>
      </w:r>
      <w:r w:rsidR="001C0342">
        <w:t>Необходимо создать компанию с нуля.</w:t>
      </w:r>
    </w:p>
    <w:p w:rsidR="001C0342" w:rsidRDefault="001C0342" w:rsidP="00B5347F">
      <w:pPr>
        <w:ind w:right="-57"/>
      </w:pPr>
      <w:r>
        <w:t xml:space="preserve">Поиск </w:t>
      </w:r>
      <w:r w:rsidR="009D20C3">
        <w:t xml:space="preserve"> в </w:t>
      </w:r>
      <w:r>
        <w:t xml:space="preserve">Google приводит только к моему объявлению, что указывает на уникальность разработки. </w:t>
      </w:r>
    </w:p>
    <w:p w:rsidR="0024571B" w:rsidRDefault="0024571B" w:rsidP="00640395">
      <w:pPr>
        <w:ind w:left="360"/>
      </w:pPr>
      <w:r>
        <w:t>Реальные цифры будут неоднократно корректироваться</w:t>
      </w:r>
      <w:r w:rsidR="00420B4D">
        <w:t xml:space="preserve"> и станут обоснованными после окончания проектных работ</w:t>
      </w:r>
      <w:r>
        <w:t xml:space="preserve">, но многократный запас прочности позволит нам увеличивать затраты, а инновационные решения и передовые технологии, которые нам будут предлагать </w:t>
      </w:r>
      <w:r w:rsidR="00420B4D">
        <w:t xml:space="preserve">проектно-конструкторские организации </w:t>
      </w:r>
      <w:r>
        <w:t>в ходе проектных работ, позволят нам удешевлять производство</w:t>
      </w:r>
      <w:r w:rsidR="003F61BE">
        <w:t>.</w:t>
      </w:r>
      <w:r w:rsidR="00FB0AE7" w:rsidRPr="00FB0AE7">
        <w:t xml:space="preserve"> </w:t>
      </w:r>
    </w:p>
    <w:p w:rsidR="00420B4D" w:rsidRDefault="00420B4D" w:rsidP="00640395">
      <w:pPr>
        <w:ind w:left="360"/>
      </w:pPr>
      <w:r>
        <w:t>В мире 300 мегаполисов, перспектива развития представляет 500 комплексов.</w:t>
      </w:r>
    </w:p>
    <w:p w:rsidR="00C8175C" w:rsidRDefault="00C8175C" w:rsidP="00B5347F">
      <w:pPr>
        <w:ind w:right="-57"/>
      </w:pPr>
    </w:p>
    <w:p w:rsidR="00C27A1E" w:rsidRDefault="00C27A1E">
      <w:pPr>
        <w:ind w:right="-57"/>
      </w:pPr>
    </w:p>
    <w:sectPr w:rsidR="00C27A1E" w:rsidSect="00C81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2409D"/>
    <w:multiLevelType w:val="hybridMultilevel"/>
    <w:tmpl w:val="1AE4E056"/>
    <w:lvl w:ilvl="0" w:tplc="C4A46FA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C0342"/>
    <w:rsid w:val="000178AE"/>
    <w:rsid w:val="000238D9"/>
    <w:rsid w:val="0002502C"/>
    <w:rsid w:val="00031ABE"/>
    <w:rsid w:val="0003293D"/>
    <w:rsid w:val="00042026"/>
    <w:rsid w:val="000435B7"/>
    <w:rsid w:val="00050B37"/>
    <w:rsid w:val="00057853"/>
    <w:rsid w:val="00061DF7"/>
    <w:rsid w:val="00072112"/>
    <w:rsid w:val="00081991"/>
    <w:rsid w:val="0008264E"/>
    <w:rsid w:val="000838E6"/>
    <w:rsid w:val="00083FC8"/>
    <w:rsid w:val="000A45EF"/>
    <w:rsid w:val="000A4C9A"/>
    <w:rsid w:val="000A5158"/>
    <w:rsid w:val="000B1376"/>
    <w:rsid w:val="000B3C25"/>
    <w:rsid w:val="000B49CE"/>
    <w:rsid w:val="000C060C"/>
    <w:rsid w:val="000C6BDB"/>
    <w:rsid w:val="000C720E"/>
    <w:rsid w:val="000D18AA"/>
    <w:rsid w:val="000D3AA8"/>
    <w:rsid w:val="000D5C7E"/>
    <w:rsid w:val="000D6389"/>
    <w:rsid w:val="000D7B8B"/>
    <w:rsid w:val="000E5AE3"/>
    <w:rsid w:val="000E60C1"/>
    <w:rsid w:val="000E6147"/>
    <w:rsid w:val="000E6CF1"/>
    <w:rsid w:val="000F39D1"/>
    <w:rsid w:val="000F7A31"/>
    <w:rsid w:val="00103026"/>
    <w:rsid w:val="00114478"/>
    <w:rsid w:val="001154D0"/>
    <w:rsid w:val="00126A97"/>
    <w:rsid w:val="00127610"/>
    <w:rsid w:val="0013223D"/>
    <w:rsid w:val="0013692A"/>
    <w:rsid w:val="00136D97"/>
    <w:rsid w:val="00137DCA"/>
    <w:rsid w:val="00141A44"/>
    <w:rsid w:val="00142C0A"/>
    <w:rsid w:val="00142FBF"/>
    <w:rsid w:val="00144E53"/>
    <w:rsid w:val="0015017F"/>
    <w:rsid w:val="00150339"/>
    <w:rsid w:val="0015306F"/>
    <w:rsid w:val="001567E1"/>
    <w:rsid w:val="00164CD2"/>
    <w:rsid w:val="00165DAE"/>
    <w:rsid w:val="001718DB"/>
    <w:rsid w:val="001746B1"/>
    <w:rsid w:val="0017553A"/>
    <w:rsid w:val="00185AC9"/>
    <w:rsid w:val="00185C7C"/>
    <w:rsid w:val="0018631B"/>
    <w:rsid w:val="001867D8"/>
    <w:rsid w:val="00191FA9"/>
    <w:rsid w:val="00192469"/>
    <w:rsid w:val="00194FE4"/>
    <w:rsid w:val="001958E0"/>
    <w:rsid w:val="001A01F6"/>
    <w:rsid w:val="001A6594"/>
    <w:rsid w:val="001A6F8F"/>
    <w:rsid w:val="001B021F"/>
    <w:rsid w:val="001B20CA"/>
    <w:rsid w:val="001B23F8"/>
    <w:rsid w:val="001B2883"/>
    <w:rsid w:val="001C011E"/>
    <w:rsid w:val="001C02D5"/>
    <w:rsid w:val="001C0342"/>
    <w:rsid w:val="001C03F3"/>
    <w:rsid w:val="001C3B79"/>
    <w:rsid w:val="001C750E"/>
    <w:rsid w:val="001D17FD"/>
    <w:rsid w:val="001D2981"/>
    <w:rsid w:val="001D2EE9"/>
    <w:rsid w:val="001D4A93"/>
    <w:rsid w:val="001D7ABF"/>
    <w:rsid w:val="001E11C2"/>
    <w:rsid w:val="001E2DBF"/>
    <w:rsid w:val="001E3E23"/>
    <w:rsid w:val="00200224"/>
    <w:rsid w:val="002047ED"/>
    <w:rsid w:val="00211ACA"/>
    <w:rsid w:val="00212AE7"/>
    <w:rsid w:val="002142FB"/>
    <w:rsid w:val="00214F83"/>
    <w:rsid w:val="0022145F"/>
    <w:rsid w:val="00232505"/>
    <w:rsid w:val="00232C2A"/>
    <w:rsid w:val="00234525"/>
    <w:rsid w:val="00237A44"/>
    <w:rsid w:val="00241A5E"/>
    <w:rsid w:val="002424ED"/>
    <w:rsid w:val="00242F40"/>
    <w:rsid w:val="0024571B"/>
    <w:rsid w:val="00245DFE"/>
    <w:rsid w:val="00246099"/>
    <w:rsid w:val="00247E6E"/>
    <w:rsid w:val="002501B8"/>
    <w:rsid w:val="00252A59"/>
    <w:rsid w:val="002722BB"/>
    <w:rsid w:val="002774A2"/>
    <w:rsid w:val="00281B1A"/>
    <w:rsid w:val="0028325E"/>
    <w:rsid w:val="0028787D"/>
    <w:rsid w:val="00296E53"/>
    <w:rsid w:val="00297E3E"/>
    <w:rsid w:val="002A20B2"/>
    <w:rsid w:val="002B194A"/>
    <w:rsid w:val="002B34B7"/>
    <w:rsid w:val="002B3614"/>
    <w:rsid w:val="002B3A90"/>
    <w:rsid w:val="002B75D7"/>
    <w:rsid w:val="002C2B08"/>
    <w:rsid w:val="002D22AA"/>
    <w:rsid w:val="002D6657"/>
    <w:rsid w:val="002E126F"/>
    <w:rsid w:val="002E2526"/>
    <w:rsid w:val="002E2F6D"/>
    <w:rsid w:val="002E47AA"/>
    <w:rsid w:val="002E60F8"/>
    <w:rsid w:val="002E78F5"/>
    <w:rsid w:val="002F3C4A"/>
    <w:rsid w:val="002F553F"/>
    <w:rsid w:val="002F69B9"/>
    <w:rsid w:val="0030470E"/>
    <w:rsid w:val="00304A0C"/>
    <w:rsid w:val="00312499"/>
    <w:rsid w:val="0031411A"/>
    <w:rsid w:val="0032642B"/>
    <w:rsid w:val="003266CB"/>
    <w:rsid w:val="00330998"/>
    <w:rsid w:val="0033230C"/>
    <w:rsid w:val="003331A5"/>
    <w:rsid w:val="00333906"/>
    <w:rsid w:val="00334A59"/>
    <w:rsid w:val="0034089E"/>
    <w:rsid w:val="00344DA0"/>
    <w:rsid w:val="003454E4"/>
    <w:rsid w:val="00350E57"/>
    <w:rsid w:val="00350FC7"/>
    <w:rsid w:val="00355391"/>
    <w:rsid w:val="0035722E"/>
    <w:rsid w:val="00371130"/>
    <w:rsid w:val="00371A9B"/>
    <w:rsid w:val="003778F0"/>
    <w:rsid w:val="003802D1"/>
    <w:rsid w:val="00381ED4"/>
    <w:rsid w:val="003824BA"/>
    <w:rsid w:val="003831F1"/>
    <w:rsid w:val="00394A13"/>
    <w:rsid w:val="003B0E04"/>
    <w:rsid w:val="003B4347"/>
    <w:rsid w:val="003B5096"/>
    <w:rsid w:val="003B539E"/>
    <w:rsid w:val="003B7058"/>
    <w:rsid w:val="003C0ED3"/>
    <w:rsid w:val="003C4081"/>
    <w:rsid w:val="003D5A8D"/>
    <w:rsid w:val="003D7F26"/>
    <w:rsid w:val="003E1F9C"/>
    <w:rsid w:val="003E2125"/>
    <w:rsid w:val="003E300E"/>
    <w:rsid w:val="003E327B"/>
    <w:rsid w:val="003E4C52"/>
    <w:rsid w:val="003F2EAD"/>
    <w:rsid w:val="003F4DF7"/>
    <w:rsid w:val="003F61BE"/>
    <w:rsid w:val="00400B42"/>
    <w:rsid w:val="00400C0D"/>
    <w:rsid w:val="00402DEE"/>
    <w:rsid w:val="00410BB3"/>
    <w:rsid w:val="0041357D"/>
    <w:rsid w:val="004151DB"/>
    <w:rsid w:val="00420B4D"/>
    <w:rsid w:val="00423D86"/>
    <w:rsid w:val="00435E98"/>
    <w:rsid w:val="00437338"/>
    <w:rsid w:val="004376A1"/>
    <w:rsid w:val="004449F0"/>
    <w:rsid w:val="004537D9"/>
    <w:rsid w:val="00456DA6"/>
    <w:rsid w:val="004644BF"/>
    <w:rsid w:val="00467E90"/>
    <w:rsid w:val="00471D2D"/>
    <w:rsid w:val="00476F45"/>
    <w:rsid w:val="00493C3F"/>
    <w:rsid w:val="00493C89"/>
    <w:rsid w:val="004A53A6"/>
    <w:rsid w:val="004C08A1"/>
    <w:rsid w:val="004D62A0"/>
    <w:rsid w:val="004E03F2"/>
    <w:rsid w:val="004E17E9"/>
    <w:rsid w:val="004E5BF7"/>
    <w:rsid w:val="004E741B"/>
    <w:rsid w:val="004F0057"/>
    <w:rsid w:val="004F0536"/>
    <w:rsid w:val="004F0EFB"/>
    <w:rsid w:val="00501DD6"/>
    <w:rsid w:val="00507BC1"/>
    <w:rsid w:val="00510831"/>
    <w:rsid w:val="00514659"/>
    <w:rsid w:val="00517A26"/>
    <w:rsid w:val="00524484"/>
    <w:rsid w:val="0053128B"/>
    <w:rsid w:val="005548A6"/>
    <w:rsid w:val="0055780F"/>
    <w:rsid w:val="00564009"/>
    <w:rsid w:val="00581386"/>
    <w:rsid w:val="005901CA"/>
    <w:rsid w:val="005B106E"/>
    <w:rsid w:val="005B1161"/>
    <w:rsid w:val="005B2CC0"/>
    <w:rsid w:val="005B7441"/>
    <w:rsid w:val="005C43DF"/>
    <w:rsid w:val="005C5AD2"/>
    <w:rsid w:val="005D0FF7"/>
    <w:rsid w:val="005D1DA7"/>
    <w:rsid w:val="005E5797"/>
    <w:rsid w:val="005E7793"/>
    <w:rsid w:val="005F60F1"/>
    <w:rsid w:val="006008D9"/>
    <w:rsid w:val="00605EB2"/>
    <w:rsid w:val="006137AD"/>
    <w:rsid w:val="00616C86"/>
    <w:rsid w:val="00621541"/>
    <w:rsid w:val="00623DD5"/>
    <w:rsid w:val="00624769"/>
    <w:rsid w:val="00624BD9"/>
    <w:rsid w:val="00626BC2"/>
    <w:rsid w:val="00627603"/>
    <w:rsid w:val="006325D5"/>
    <w:rsid w:val="00636EAC"/>
    <w:rsid w:val="00640395"/>
    <w:rsid w:val="006406D7"/>
    <w:rsid w:val="00643E0F"/>
    <w:rsid w:val="00652458"/>
    <w:rsid w:val="006656CD"/>
    <w:rsid w:val="006677C2"/>
    <w:rsid w:val="00667D1C"/>
    <w:rsid w:val="00670CA2"/>
    <w:rsid w:val="006750EC"/>
    <w:rsid w:val="0067677D"/>
    <w:rsid w:val="00685107"/>
    <w:rsid w:val="00686085"/>
    <w:rsid w:val="006869EF"/>
    <w:rsid w:val="00691640"/>
    <w:rsid w:val="006939CB"/>
    <w:rsid w:val="006959BC"/>
    <w:rsid w:val="006977B3"/>
    <w:rsid w:val="006B3F07"/>
    <w:rsid w:val="006C40DC"/>
    <w:rsid w:val="006C4FEB"/>
    <w:rsid w:val="006D265B"/>
    <w:rsid w:val="006D4B70"/>
    <w:rsid w:val="006E2105"/>
    <w:rsid w:val="006E2895"/>
    <w:rsid w:val="006E3DB5"/>
    <w:rsid w:val="006E42AE"/>
    <w:rsid w:val="006E472A"/>
    <w:rsid w:val="006E6247"/>
    <w:rsid w:val="006E6EB0"/>
    <w:rsid w:val="006E73CA"/>
    <w:rsid w:val="006F0984"/>
    <w:rsid w:val="006F7788"/>
    <w:rsid w:val="00700E99"/>
    <w:rsid w:val="00701195"/>
    <w:rsid w:val="0070142C"/>
    <w:rsid w:val="00701A1B"/>
    <w:rsid w:val="00705012"/>
    <w:rsid w:val="007127F9"/>
    <w:rsid w:val="00720F35"/>
    <w:rsid w:val="00725BED"/>
    <w:rsid w:val="00730706"/>
    <w:rsid w:val="00735AAF"/>
    <w:rsid w:val="00737149"/>
    <w:rsid w:val="00737714"/>
    <w:rsid w:val="0073786F"/>
    <w:rsid w:val="00743DE3"/>
    <w:rsid w:val="007500B1"/>
    <w:rsid w:val="00767528"/>
    <w:rsid w:val="00773ECB"/>
    <w:rsid w:val="007761B0"/>
    <w:rsid w:val="007854CB"/>
    <w:rsid w:val="0079569B"/>
    <w:rsid w:val="007C05C7"/>
    <w:rsid w:val="007C12EB"/>
    <w:rsid w:val="007C4CC2"/>
    <w:rsid w:val="007C5954"/>
    <w:rsid w:val="007C7979"/>
    <w:rsid w:val="007D1806"/>
    <w:rsid w:val="007D2603"/>
    <w:rsid w:val="007D5803"/>
    <w:rsid w:val="007D776B"/>
    <w:rsid w:val="007E05B8"/>
    <w:rsid w:val="007E0CD8"/>
    <w:rsid w:val="007E5DD9"/>
    <w:rsid w:val="007E6DCC"/>
    <w:rsid w:val="007F0F71"/>
    <w:rsid w:val="007F2A24"/>
    <w:rsid w:val="007F772F"/>
    <w:rsid w:val="007F7F0C"/>
    <w:rsid w:val="0080472D"/>
    <w:rsid w:val="008054ED"/>
    <w:rsid w:val="008105DB"/>
    <w:rsid w:val="008113FA"/>
    <w:rsid w:val="00813729"/>
    <w:rsid w:val="00813DC8"/>
    <w:rsid w:val="00813E66"/>
    <w:rsid w:val="00821839"/>
    <w:rsid w:val="00821C59"/>
    <w:rsid w:val="00823B55"/>
    <w:rsid w:val="008267A0"/>
    <w:rsid w:val="008345CA"/>
    <w:rsid w:val="008368A6"/>
    <w:rsid w:val="00837BF3"/>
    <w:rsid w:val="00844E03"/>
    <w:rsid w:val="00847C4B"/>
    <w:rsid w:val="00851AFC"/>
    <w:rsid w:val="00851F85"/>
    <w:rsid w:val="00860845"/>
    <w:rsid w:val="00863564"/>
    <w:rsid w:val="00863623"/>
    <w:rsid w:val="008637FF"/>
    <w:rsid w:val="008679B7"/>
    <w:rsid w:val="008759A1"/>
    <w:rsid w:val="00876666"/>
    <w:rsid w:val="00887F89"/>
    <w:rsid w:val="00894D8D"/>
    <w:rsid w:val="00895751"/>
    <w:rsid w:val="008A6C8A"/>
    <w:rsid w:val="008A7B8B"/>
    <w:rsid w:val="008B04C2"/>
    <w:rsid w:val="008B130E"/>
    <w:rsid w:val="008B2813"/>
    <w:rsid w:val="008B3597"/>
    <w:rsid w:val="008B4BA2"/>
    <w:rsid w:val="008B6825"/>
    <w:rsid w:val="008C33EC"/>
    <w:rsid w:val="008C64A6"/>
    <w:rsid w:val="008D04DC"/>
    <w:rsid w:val="008D1933"/>
    <w:rsid w:val="008D3DB3"/>
    <w:rsid w:val="008D4921"/>
    <w:rsid w:val="008D4AD1"/>
    <w:rsid w:val="008E247A"/>
    <w:rsid w:val="00905541"/>
    <w:rsid w:val="00907106"/>
    <w:rsid w:val="00911638"/>
    <w:rsid w:val="00911A3B"/>
    <w:rsid w:val="00927434"/>
    <w:rsid w:val="009359E9"/>
    <w:rsid w:val="00940178"/>
    <w:rsid w:val="00944D62"/>
    <w:rsid w:val="00945640"/>
    <w:rsid w:val="0095339D"/>
    <w:rsid w:val="00956A4C"/>
    <w:rsid w:val="00960911"/>
    <w:rsid w:val="00962CAF"/>
    <w:rsid w:val="0096415C"/>
    <w:rsid w:val="00981224"/>
    <w:rsid w:val="00982FF1"/>
    <w:rsid w:val="009843ED"/>
    <w:rsid w:val="009863AC"/>
    <w:rsid w:val="00987FEA"/>
    <w:rsid w:val="00991052"/>
    <w:rsid w:val="0099444E"/>
    <w:rsid w:val="009A389A"/>
    <w:rsid w:val="009B0D6B"/>
    <w:rsid w:val="009B15F3"/>
    <w:rsid w:val="009B17A8"/>
    <w:rsid w:val="009B2AFF"/>
    <w:rsid w:val="009C1C3B"/>
    <w:rsid w:val="009C3C79"/>
    <w:rsid w:val="009D20C3"/>
    <w:rsid w:val="009F7AEC"/>
    <w:rsid w:val="00A024E4"/>
    <w:rsid w:val="00A02A53"/>
    <w:rsid w:val="00A05740"/>
    <w:rsid w:val="00A20887"/>
    <w:rsid w:val="00A25985"/>
    <w:rsid w:val="00A25C36"/>
    <w:rsid w:val="00A3068F"/>
    <w:rsid w:val="00A328C7"/>
    <w:rsid w:val="00A33C30"/>
    <w:rsid w:val="00A3752E"/>
    <w:rsid w:val="00A37BBF"/>
    <w:rsid w:val="00A475F5"/>
    <w:rsid w:val="00A619AF"/>
    <w:rsid w:val="00A62F92"/>
    <w:rsid w:val="00A66382"/>
    <w:rsid w:val="00A7046B"/>
    <w:rsid w:val="00A8108D"/>
    <w:rsid w:val="00A86777"/>
    <w:rsid w:val="00A875C2"/>
    <w:rsid w:val="00A93FC9"/>
    <w:rsid w:val="00A9443E"/>
    <w:rsid w:val="00A95F8E"/>
    <w:rsid w:val="00AA7725"/>
    <w:rsid w:val="00AB4ABF"/>
    <w:rsid w:val="00AC39F2"/>
    <w:rsid w:val="00AC3EC8"/>
    <w:rsid w:val="00AC430D"/>
    <w:rsid w:val="00AC6D6C"/>
    <w:rsid w:val="00AD1BF1"/>
    <w:rsid w:val="00AD48D2"/>
    <w:rsid w:val="00AD685A"/>
    <w:rsid w:val="00AD6DDC"/>
    <w:rsid w:val="00AD7B06"/>
    <w:rsid w:val="00AE3112"/>
    <w:rsid w:val="00AE72A5"/>
    <w:rsid w:val="00AF2ED4"/>
    <w:rsid w:val="00AF71AF"/>
    <w:rsid w:val="00B03C58"/>
    <w:rsid w:val="00B04200"/>
    <w:rsid w:val="00B1246C"/>
    <w:rsid w:val="00B140C9"/>
    <w:rsid w:val="00B140EE"/>
    <w:rsid w:val="00B20701"/>
    <w:rsid w:val="00B23674"/>
    <w:rsid w:val="00B269F8"/>
    <w:rsid w:val="00B3427B"/>
    <w:rsid w:val="00B34C9F"/>
    <w:rsid w:val="00B36D97"/>
    <w:rsid w:val="00B41A6A"/>
    <w:rsid w:val="00B4378A"/>
    <w:rsid w:val="00B4637E"/>
    <w:rsid w:val="00B5347F"/>
    <w:rsid w:val="00B6046C"/>
    <w:rsid w:val="00B6217F"/>
    <w:rsid w:val="00B678C0"/>
    <w:rsid w:val="00B74CF6"/>
    <w:rsid w:val="00B807A6"/>
    <w:rsid w:val="00B8201A"/>
    <w:rsid w:val="00B84A78"/>
    <w:rsid w:val="00B9405C"/>
    <w:rsid w:val="00B97BB6"/>
    <w:rsid w:val="00BA4870"/>
    <w:rsid w:val="00BA5F97"/>
    <w:rsid w:val="00BA6D15"/>
    <w:rsid w:val="00BA6FF0"/>
    <w:rsid w:val="00BB4F66"/>
    <w:rsid w:val="00BC0C1A"/>
    <w:rsid w:val="00BE5136"/>
    <w:rsid w:val="00BF0E08"/>
    <w:rsid w:val="00BF284C"/>
    <w:rsid w:val="00BF31B0"/>
    <w:rsid w:val="00BF49A3"/>
    <w:rsid w:val="00C058FC"/>
    <w:rsid w:val="00C06796"/>
    <w:rsid w:val="00C1507A"/>
    <w:rsid w:val="00C27A1E"/>
    <w:rsid w:val="00C36CA6"/>
    <w:rsid w:val="00C4012B"/>
    <w:rsid w:val="00C42101"/>
    <w:rsid w:val="00C54D8F"/>
    <w:rsid w:val="00C604AF"/>
    <w:rsid w:val="00C62348"/>
    <w:rsid w:val="00C636C0"/>
    <w:rsid w:val="00C649F4"/>
    <w:rsid w:val="00C721C3"/>
    <w:rsid w:val="00C750F7"/>
    <w:rsid w:val="00C76DB1"/>
    <w:rsid w:val="00C8175C"/>
    <w:rsid w:val="00C857F3"/>
    <w:rsid w:val="00C93FC9"/>
    <w:rsid w:val="00C956C4"/>
    <w:rsid w:val="00C96FAB"/>
    <w:rsid w:val="00CA43DD"/>
    <w:rsid w:val="00CA76EF"/>
    <w:rsid w:val="00CB054D"/>
    <w:rsid w:val="00CB1CBF"/>
    <w:rsid w:val="00CB398E"/>
    <w:rsid w:val="00CB7907"/>
    <w:rsid w:val="00CC20F2"/>
    <w:rsid w:val="00CC339E"/>
    <w:rsid w:val="00CC62CE"/>
    <w:rsid w:val="00CC7823"/>
    <w:rsid w:val="00CD0C4C"/>
    <w:rsid w:val="00CD5870"/>
    <w:rsid w:val="00CE1A56"/>
    <w:rsid w:val="00CE60FD"/>
    <w:rsid w:val="00CE76D1"/>
    <w:rsid w:val="00CF0664"/>
    <w:rsid w:val="00CF104C"/>
    <w:rsid w:val="00CF325A"/>
    <w:rsid w:val="00CF5C9F"/>
    <w:rsid w:val="00D00C8C"/>
    <w:rsid w:val="00D019E1"/>
    <w:rsid w:val="00D10657"/>
    <w:rsid w:val="00D20DFD"/>
    <w:rsid w:val="00D25057"/>
    <w:rsid w:val="00D33BB9"/>
    <w:rsid w:val="00D3541A"/>
    <w:rsid w:val="00D42EBE"/>
    <w:rsid w:val="00D658FD"/>
    <w:rsid w:val="00D66885"/>
    <w:rsid w:val="00D7216D"/>
    <w:rsid w:val="00D7222E"/>
    <w:rsid w:val="00D85A45"/>
    <w:rsid w:val="00D97056"/>
    <w:rsid w:val="00DA3C72"/>
    <w:rsid w:val="00DA7033"/>
    <w:rsid w:val="00DB28D6"/>
    <w:rsid w:val="00DB5192"/>
    <w:rsid w:val="00DC48F7"/>
    <w:rsid w:val="00DC6BE5"/>
    <w:rsid w:val="00DD1495"/>
    <w:rsid w:val="00DD2625"/>
    <w:rsid w:val="00DD2B6B"/>
    <w:rsid w:val="00DD4752"/>
    <w:rsid w:val="00DD48A7"/>
    <w:rsid w:val="00DD4F04"/>
    <w:rsid w:val="00DE3660"/>
    <w:rsid w:val="00DF0FFB"/>
    <w:rsid w:val="00DF1754"/>
    <w:rsid w:val="00DF196D"/>
    <w:rsid w:val="00DF6228"/>
    <w:rsid w:val="00DF7643"/>
    <w:rsid w:val="00E02F14"/>
    <w:rsid w:val="00E17855"/>
    <w:rsid w:val="00E240E8"/>
    <w:rsid w:val="00E24AD2"/>
    <w:rsid w:val="00E2693C"/>
    <w:rsid w:val="00E3317F"/>
    <w:rsid w:val="00E341BD"/>
    <w:rsid w:val="00E34E53"/>
    <w:rsid w:val="00E3708A"/>
    <w:rsid w:val="00E37652"/>
    <w:rsid w:val="00E46469"/>
    <w:rsid w:val="00E46C90"/>
    <w:rsid w:val="00E52A7F"/>
    <w:rsid w:val="00E541D6"/>
    <w:rsid w:val="00E715A5"/>
    <w:rsid w:val="00E7255E"/>
    <w:rsid w:val="00E7331F"/>
    <w:rsid w:val="00E73431"/>
    <w:rsid w:val="00E77AC1"/>
    <w:rsid w:val="00E82280"/>
    <w:rsid w:val="00E834CD"/>
    <w:rsid w:val="00E91AD5"/>
    <w:rsid w:val="00E91C6F"/>
    <w:rsid w:val="00E94B74"/>
    <w:rsid w:val="00E969B6"/>
    <w:rsid w:val="00E97283"/>
    <w:rsid w:val="00E97630"/>
    <w:rsid w:val="00E978D2"/>
    <w:rsid w:val="00EA20D2"/>
    <w:rsid w:val="00EA2E96"/>
    <w:rsid w:val="00EA6371"/>
    <w:rsid w:val="00EB2178"/>
    <w:rsid w:val="00EB354F"/>
    <w:rsid w:val="00EC15E1"/>
    <w:rsid w:val="00EC7063"/>
    <w:rsid w:val="00ED079C"/>
    <w:rsid w:val="00ED0E34"/>
    <w:rsid w:val="00ED6724"/>
    <w:rsid w:val="00ED67FF"/>
    <w:rsid w:val="00EE37B0"/>
    <w:rsid w:val="00EF2093"/>
    <w:rsid w:val="00EF2A0A"/>
    <w:rsid w:val="00EF5CCE"/>
    <w:rsid w:val="00EF5CF6"/>
    <w:rsid w:val="00F032F4"/>
    <w:rsid w:val="00F03B07"/>
    <w:rsid w:val="00F06D38"/>
    <w:rsid w:val="00F0786F"/>
    <w:rsid w:val="00F17955"/>
    <w:rsid w:val="00F26B36"/>
    <w:rsid w:val="00F357E2"/>
    <w:rsid w:val="00F360F4"/>
    <w:rsid w:val="00F41FCB"/>
    <w:rsid w:val="00F51D77"/>
    <w:rsid w:val="00F53FD8"/>
    <w:rsid w:val="00F54D42"/>
    <w:rsid w:val="00F61910"/>
    <w:rsid w:val="00F65C1C"/>
    <w:rsid w:val="00F65ED6"/>
    <w:rsid w:val="00F65FD0"/>
    <w:rsid w:val="00F7275F"/>
    <w:rsid w:val="00F732D7"/>
    <w:rsid w:val="00F74176"/>
    <w:rsid w:val="00F746BA"/>
    <w:rsid w:val="00F754DE"/>
    <w:rsid w:val="00F828A0"/>
    <w:rsid w:val="00F84E22"/>
    <w:rsid w:val="00F86096"/>
    <w:rsid w:val="00F94408"/>
    <w:rsid w:val="00FA02B8"/>
    <w:rsid w:val="00FA4872"/>
    <w:rsid w:val="00FA7D89"/>
    <w:rsid w:val="00FB0AE7"/>
    <w:rsid w:val="00FB0CD7"/>
    <w:rsid w:val="00FB0E01"/>
    <w:rsid w:val="00FB149A"/>
    <w:rsid w:val="00FB189D"/>
    <w:rsid w:val="00FB4676"/>
    <w:rsid w:val="00FB5A8F"/>
    <w:rsid w:val="00FB63B7"/>
    <w:rsid w:val="00FC6391"/>
    <w:rsid w:val="00FD4C03"/>
    <w:rsid w:val="00FD58C4"/>
    <w:rsid w:val="00FE028F"/>
    <w:rsid w:val="00FE4B51"/>
    <w:rsid w:val="00FE5692"/>
    <w:rsid w:val="00FE6F6C"/>
    <w:rsid w:val="00FF3B62"/>
    <w:rsid w:val="00FF6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7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2</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2020-04-09T16:40:00Z</dcterms:created>
  <dcterms:modified xsi:type="dcterms:W3CDTF">2020-12-12T16:42:00Z</dcterms:modified>
</cp:coreProperties>
</file>